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B74714" w:rsidRPr="00B74714" w:rsidRDefault="00B74714" w:rsidP="00B74714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B7471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правление подготовки: 38.03.04 </w:t>
      </w:r>
      <w:r w:rsidRPr="00B74714">
        <w:rPr>
          <w:rFonts w:ascii="Times New Roman" w:hAnsi="Times New Roman"/>
          <w:sz w:val="24"/>
          <w:szCs w:val="24"/>
        </w:rPr>
        <w:t>«Государственное и муниципальное управление»</w:t>
      </w:r>
    </w:p>
    <w:p w:rsidR="00B74714" w:rsidRDefault="00B74714" w:rsidP="00B74714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B74714">
        <w:rPr>
          <w:rFonts w:ascii="Times New Roman" w:hAnsi="Times New Roman"/>
          <w:sz w:val="24"/>
          <w:szCs w:val="24"/>
        </w:rPr>
        <w:t>Профиль: Государственн</w:t>
      </w:r>
      <w:r w:rsidR="006D4685">
        <w:rPr>
          <w:rFonts w:ascii="Times New Roman" w:hAnsi="Times New Roman"/>
          <w:sz w:val="24"/>
          <w:szCs w:val="24"/>
        </w:rPr>
        <w:t>ое</w:t>
      </w:r>
      <w:r w:rsidRPr="00B74714">
        <w:rPr>
          <w:rFonts w:ascii="Times New Roman" w:hAnsi="Times New Roman"/>
          <w:sz w:val="24"/>
          <w:szCs w:val="24"/>
        </w:rPr>
        <w:t xml:space="preserve"> и муниципальн</w:t>
      </w:r>
      <w:r w:rsidR="006D4685">
        <w:rPr>
          <w:rFonts w:ascii="Times New Roman" w:hAnsi="Times New Roman"/>
          <w:sz w:val="24"/>
          <w:szCs w:val="24"/>
        </w:rPr>
        <w:t>ое</w:t>
      </w:r>
      <w:r w:rsidRPr="00B74714">
        <w:rPr>
          <w:rFonts w:ascii="Times New Roman" w:hAnsi="Times New Roman"/>
          <w:sz w:val="24"/>
          <w:szCs w:val="24"/>
        </w:rPr>
        <w:t xml:space="preserve"> </w:t>
      </w:r>
      <w:r w:rsidR="006D4685">
        <w:rPr>
          <w:rFonts w:ascii="Times New Roman" w:hAnsi="Times New Roman"/>
          <w:sz w:val="24"/>
          <w:szCs w:val="24"/>
        </w:rPr>
        <w:t>управление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4"/>
          <w:szCs w:val="24"/>
        </w:rPr>
        <w:t>Кафедра  «</w:t>
      </w:r>
      <w:proofErr w:type="gramEnd"/>
      <w:r>
        <w:rPr>
          <w:rFonts w:ascii="Times New Roman" w:hAnsi="Times New Roman"/>
          <w:sz w:val="24"/>
          <w:szCs w:val="24"/>
        </w:rPr>
        <w:t>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 w:rsidR="00040A70">
        <w:rPr>
          <w:rFonts w:ascii="Times New Roman" w:hAnsi="Times New Roman"/>
          <w:sz w:val="24"/>
          <w:szCs w:val="24"/>
        </w:rPr>
        <w:t>»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="00A67C84">
        <w:rPr>
          <w:rFonts w:ascii="Times New Roman" w:hAnsi="Times New Roman"/>
          <w:b/>
          <w:sz w:val="24"/>
          <w:szCs w:val="24"/>
        </w:rPr>
        <w:t>учебную</w:t>
      </w:r>
      <w:r w:rsidR="00A67C84">
        <w:rPr>
          <w:rFonts w:ascii="Times New Roman" w:hAnsi="Times New Roman"/>
          <w:sz w:val="24"/>
          <w:szCs w:val="24"/>
        </w:rPr>
        <w:t xml:space="preserve"> </w:t>
      </w:r>
      <w:r w:rsidRPr="00971D38">
        <w:rPr>
          <w:rFonts w:ascii="Times New Roman" w:hAnsi="Times New Roman"/>
          <w:sz w:val="24"/>
          <w:szCs w:val="24"/>
        </w:rPr>
        <w:t xml:space="preserve">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="006D4685" w:rsidRPr="006D4685">
        <w:rPr>
          <w:rFonts w:ascii="Times New Roman" w:hAnsi="Times New Roman"/>
          <w:sz w:val="24"/>
          <w:szCs w:val="24"/>
          <w:lang w:eastAsia="ru-RU"/>
        </w:rPr>
        <w:t>с «03» февраля 2025 г.  по «15» февраля 2025 г.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организации ,наименование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085A2D" w:rsidRPr="00085A2D" w:rsidRDefault="009E067C" w:rsidP="009E067C">
      <w:pPr>
        <w:spacing w:after="200" w:line="276" w:lineRule="auto"/>
        <w:ind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</w:t>
      </w:r>
      <w:r w:rsidR="00085A2D" w:rsidRPr="00085A2D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имя, отчество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 xml:space="preserve">должность руководителя практики от </w:t>
      </w:r>
      <w:proofErr w:type="gramStart"/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1B29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D468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557D6" w:rsidRPr="00F557D6" w:rsidRDefault="00F557D6" w:rsidP="00F557D6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85A2D"/>
    <w:rsid w:val="001756AF"/>
    <w:rsid w:val="001B2955"/>
    <w:rsid w:val="002725CD"/>
    <w:rsid w:val="002D4E40"/>
    <w:rsid w:val="00363070"/>
    <w:rsid w:val="00385EC0"/>
    <w:rsid w:val="003E3345"/>
    <w:rsid w:val="0047699D"/>
    <w:rsid w:val="004818E8"/>
    <w:rsid w:val="005750C3"/>
    <w:rsid w:val="005B0FC0"/>
    <w:rsid w:val="005B16B8"/>
    <w:rsid w:val="006150B9"/>
    <w:rsid w:val="00622B79"/>
    <w:rsid w:val="006D4685"/>
    <w:rsid w:val="007621AD"/>
    <w:rsid w:val="007D1A32"/>
    <w:rsid w:val="00914D4B"/>
    <w:rsid w:val="009D4BF7"/>
    <w:rsid w:val="009E067C"/>
    <w:rsid w:val="00A67C84"/>
    <w:rsid w:val="00B05EF1"/>
    <w:rsid w:val="00B57AF7"/>
    <w:rsid w:val="00B74714"/>
    <w:rsid w:val="00C43C9D"/>
    <w:rsid w:val="00CA79DA"/>
    <w:rsid w:val="00CE3A82"/>
    <w:rsid w:val="00E820F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45CD9-F2DF-4D19-B6CC-2F6373C4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8</cp:revision>
  <cp:lastPrinted>2018-12-13T04:03:00Z</cp:lastPrinted>
  <dcterms:created xsi:type="dcterms:W3CDTF">2022-02-25T03:39:00Z</dcterms:created>
  <dcterms:modified xsi:type="dcterms:W3CDTF">2024-05-17T03:48:00Z</dcterms:modified>
</cp:coreProperties>
</file>